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2C66" w:rsidRDefault="00CE4EF2" w:rsidP="00664357">
      <w:pPr>
        <w:ind w:left="4248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 </w:t>
      </w:r>
      <w:r w:rsidR="00752C66">
        <w:rPr>
          <w:szCs w:val="28"/>
          <w:lang w:val="uk-UA"/>
        </w:rPr>
        <w:t>Додаток 1</w:t>
      </w:r>
    </w:p>
    <w:p w:rsidR="00752C66" w:rsidRDefault="00752C66" w:rsidP="00664357">
      <w:pPr>
        <w:ind w:left="4248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 до рішення</w:t>
      </w:r>
      <w:r w:rsidR="0033702D">
        <w:rPr>
          <w:szCs w:val="28"/>
          <w:lang w:val="uk-UA"/>
        </w:rPr>
        <w:t xml:space="preserve">   </w:t>
      </w:r>
      <w:r>
        <w:rPr>
          <w:szCs w:val="28"/>
          <w:lang w:val="uk-UA"/>
        </w:rPr>
        <w:t xml:space="preserve">виконавчого комітету </w:t>
      </w:r>
    </w:p>
    <w:p w:rsidR="007C464C" w:rsidRDefault="00752C66" w:rsidP="00664357">
      <w:pPr>
        <w:ind w:left="4248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 Савранської селищної ради </w:t>
      </w:r>
      <w:r w:rsidR="00A95E38">
        <w:rPr>
          <w:szCs w:val="28"/>
          <w:lang w:val="uk-UA"/>
        </w:rPr>
        <w:t xml:space="preserve"> </w:t>
      </w:r>
    </w:p>
    <w:p w:rsidR="00A95E38" w:rsidRDefault="00A95E38" w:rsidP="00664357">
      <w:pPr>
        <w:ind w:left="4248"/>
        <w:jc w:val="both"/>
        <w:rPr>
          <w:szCs w:val="28"/>
          <w:lang w:val="uk-UA"/>
        </w:rPr>
      </w:pPr>
      <w:r>
        <w:rPr>
          <w:szCs w:val="28"/>
          <w:lang w:val="uk-UA"/>
        </w:rPr>
        <w:tab/>
        <w:t xml:space="preserve"> від 09.03.2023 року  3/7</w:t>
      </w:r>
    </w:p>
    <w:p w:rsidR="009F29E6" w:rsidRDefault="00752C66" w:rsidP="00255611">
      <w:pPr>
        <w:ind w:left="4248"/>
        <w:jc w:val="both"/>
        <w:rPr>
          <w:b/>
          <w:szCs w:val="28"/>
          <w:lang w:val="uk-UA"/>
        </w:rPr>
      </w:pPr>
      <w:r>
        <w:rPr>
          <w:szCs w:val="28"/>
          <w:lang w:val="uk-UA"/>
        </w:rPr>
        <w:tab/>
        <w:t xml:space="preserve"> </w:t>
      </w:r>
    </w:p>
    <w:p w:rsidR="009F29E6" w:rsidRDefault="009F29E6" w:rsidP="009F29E6">
      <w:pPr>
        <w:ind w:firstLine="708"/>
        <w:jc w:val="center"/>
        <w:rPr>
          <w:b/>
          <w:szCs w:val="28"/>
          <w:lang w:val="uk-UA"/>
        </w:rPr>
      </w:pPr>
    </w:p>
    <w:p w:rsidR="009F29E6" w:rsidRDefault="009F29E6" w:rsidP="009F29E6">
      <w:pPr>
        <w:ind w:firstLine="708"/>
        <w:jc w:val="center"/>
        <w:rPr>
          <w:szCs w:val="28"/>
          <w:lang w:val="uk-UA"/>
        </w:rPr>
      </w:pPr>
      <w:r>
        <w:rPr>
          <w:b/>
          <w:szCs w:val="28"/>
          <w:lang w:val="uk-UA"/>
        </w:rPr>
        <w:t>2.8.</w:t>
      </w:r>
      <w:r w:rsidR="00962545"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Довідка про пічне</w:t>
      </w:r>
      <w:r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опалення</w:t>
      </w:r>
      <w:r>
        <w:rPr>
          <w:b/>
          <w:szCs w:val="28"/>
          <w:lang w:val="uk-UA"/>
        </w:rPr>
        <w:t xml:space="preserve"> </w:t>
      </w:r>
      <w:r w:rsidRPr="00DE10FB">
        <w:rPr>
          <w:b/>
          <w:szCs w:val="28"/>
        </w:rPr>
        <w:t>будинку</w:t>
      </w:r>
      <w:r w:rsidRPr="00DE10FB">
        <w:rPr>
          <w:szCs w:val="28"/>
        </w:rPr>
        <w:t>.</w:t>
      </w:r>
      <w:r>
        <w:rPr>
          <w:szCs w:val="28"/>
          <w:lang w:val="uk-UA"/>
        </w:rPr>
        <w:t xml:space="preserve"> </w:t>
      </w:r>
    </w:p>
    <w:p w:rsidR="009F29E6" w:rsidRPr="004F37EB" w:rsidRDefault="009F29E6" w:rsidP="009F29E6">
      <w:pPr>
        <w:ind w:firstLine="708"/>
        <w:jc w:val="center"/>
        <w:rPr>
          <w:szCs w:val="28"/>
          <w:lang w:val="uk-UA"/>
        </w:rPr>
      </w:pPr>
    </w:p>
    <w:p w:rsidR="009F29E6" w:rsidRPr="009F29E6" w:rsidRDefault="009F29E6" w:rsidP="009F29E6">
      <w:pPr>
        <w:ind w:firstLine="708"/>
        <w:jc w:val="both"/>
        <w:rPr>
          <w:color w:val="333333"/>
          <w:szCs w:val="28"/>
          <w:shd w:val="clear" w:color="auto" w:fill="FFFFFF"/>
          <w:lang w:val="uk-UA"/>
        </w:rPr>
      </w:pPr>
      <w:r w:rsidRPr="00DE10FB">
        <w:rPr>
          <w:szCs w:val="28"/>
        </w:rPr>
        <w:t xml:space="preserve">Видається на підставі </w:t>
      </w:r>
      <w:r w:rsidR="00A411D8">
        <w:rPr>
          <w:szCs w:val="28"/>
          <w:lang w:val="uk-UA"/>
        </w:rPr>
        <w:t>звернення особи</w:t>
      </w:r>
      <w:r w:rsidR="00CE4EF2">
        <w:rPr>
          <w:szCs w:val="28"/>
          <w:lang w:val="uk-UA"/>
        </w:rPr>
        <w:t xml:space="preserve"> до відділу надання адміністративних послуг селищної ради або старости</w:t>
      </w:r>
      <w:r w:rsidR="00255611">
        <w:rPr>
          <w:szCs w:val="28"/>
          <w:lang w:val="uk-UA"/>
        </w:rPr>
        <w:t xml:space="preserve"> старостинського округу за місцем знаходження домогосподарства</w:t>
      </w:r>
      <w:r>
        <w:rPr>
          <w:szCs w:val="28"/>
          <w:lang w:val="uk-UA"/>
        </w:rPr>
        <w:t xml:space="preserve">, </w:t>
      </w:r>
      <w:r>
        <w:rPr>
          <w:szCs w:val="28"/>
        </w:rPr>
        <w:t>паспорта</w:t>
      </w:r>
      <w:r w:rsidRPr="00DE10FB">
        <w:rPr>
          <w:szCs w:val="28"/>
        </w:rPr>
        <w:t xml:space="preserve"> </w:t>
      </w:r>
      <w:r w:rsidR="00815017">
        <w:rPr>
          <w:szCs w:val="28"/>
        </w:rPr>
        <w:t>громадянина України, будинкової</w:t>
      </w:r>
      <w:r>
        <w:rPr>
          <w:szCs w:val="28"/>
          <w:lang w:val="uk-UA"/>
        </w:rPr>
        <w:t xml:space="preserve">/погосподарської книги, </w:t>
      </w:r>
      <w:r w:rsidRPr="00DE10FB">
        <w:rPr>
          <w:szCs w:val="28"/>
        </w:rPr>
        <w:t>технічного паспорту житлового</w:t>
      </w:r>
      <w:r>
        <w:rPr>
          <w:szCs w:val="28"/>
          <w:lang w:val="uk-UA"/>
        </w:rPr>
        <w:t xml:space="preserve"> </w:t>
      </w:r>
      <w:r>
        <w:rPr>
          <w:szCs w:val="28"/>
        </w:rPr>
        <w:t>приміщення (будинку</w:t>
      </w:r>
      <w:r>
        <w:rPr>
          <w:szCs w:val="28"/>
          <w:lang w:val="uk-UA"/>
        </w:rPr>
        <w:t>) (за наявності)</w:t>
      </w:r>
      <w:r>
        <w:rPr>
          <w:szCs w:val="28"/>
        </w:rPr>
        <w:t>,</w:t>
      </w:r>
      <w:r w:rsidRPr="000B5B7E">
        <w:rPr>
          <w:color w:val="333333"/>
          <w:szCs w:val="28"/>
          <w:shd w:val="clear" w:color="auto" w:fill="FFFFFF"/>
        </w:rPr>
        <w:t xml:space="preserve"> </w:t>
      </w:r>
      <w:r>
        <w:rPr>
          <w:szCs w:val="28"/>
          <w:shd w:val="clear" w:color="auto" w:fill="FFFFFF"/>
          <w:lang w:val="uk-UA"/>
        </w:rPr>
        <w:t>акт</w:t>
      </w:r>
      <w:r w:rsidRPr="00374013">
        <w:rPr>
          <w:szCs w:val="28"/>
          <w:shd w:val="clear" w:color="auto" w:fill="FFFFFF"/>
          <w:lang w:val="uk-UA"/>
        </w:rPr>
        <w:t xml:space="preserve">у </w:t>
      </w:r>
      <w:r w:rsidR="00815017" w:rsidRPr="00815017">
        <w:rPr>
          <w:bCs/>
          <w:szCs w:val="28"/>
          <w:shd w:val="clear" w:color="auto" w:fill="FFFFFF"/>
        </w:rPr>
        <w:t>обстеження матеріально-побутових умов домогосподарства/фактичного місця проживання</w:t>
      </w:r>
      <w:r w:rsidRPr="00374013">
        <w:rPr>
          <w:szCs w:val="28"/>
          <w:shd w:val="clear" w:color="auto" w:fill="FFFFFF"/>
          <w:lang w:val="uk-UA"/>
        </w:rPr>
        <w:t>, виданого уповноваженою особою</w:t>
      </w:r>
      <w:r w:rsidRPr="00374013">
        <w:rPr>
          <w:szCs w:val="28"/>
          <w:shd w:val="clear" w:color="auto" w:fill="FFFFFF"/>
        </w:rPr>
        <w:t> </w:t>
      </w:r>
      <w:r w:rsidRPr="00374013">
        <w:rPr>
          <w:szCs w:val="28"/>
          <w:shd w:val="clear" w:color="auto" w:fill="FFFFFF"/>
          <w:lang w:val="uk-UA"/>
        </w:rPr>
        <w:t xml:space="preserve"> виконавчого ком</w:t>
      </w:r>
      <w:r w:rsidR="00CE4EF2">
        <w:rPr>
          <w:szCs w:val="28"/>
          <w:shd w:val="clear" w:color="auto" w:fill="FFFFFF"/>
          <w:lang w:val="uk-UA"/>
        </w:rPr>
        <w:t xml:space="preserve">ітету </w:t>
      </w:r>
      <w:r>
        <w:rPr>
          <w:szCs w:val="28"/>
          <w:shd w:val="clear" w:color="auto" w:fill="FFFFFF"/>
          <w:lang w:val="uk-UA"/>
        </w:rPr>
        <w:t>селищної ради (за необхідності).</w:t>
      </w:r>
      <w:r w:rsidRPr="00374013">
        <w:rPr>
          <w:color w:val="333333"/>
          <w:szCs w:val="28"/>
          <w:shd w:val="clear" w:color="auto" w:fill="FFFFFF"/>
        </w:rPr>
        <w:t>       </w:t>
      </w:r>
    </w:p>
    <w:p w:rsidR="00154D3A" w:rsidRPr="009B3BE3" w:rsidRDefault="009F29E6" w:rsidP="00154D3A">
      <w:pPr>
        <w:jc w:val="both"/>
        <w:rPr>
          <w:szCs w:val="28"/>
          <w:lang w:val="uk-UA"/>
        </w:rPr>
      </w:pPr>
      <w:r w:rsidRPr="009F29E6">
        <w:rPr>
          <w:szCs w:val="28"/>
          <w:lang w:val="uk-UA"/>
        </w:rPr>
        <w:tab/>
      </w:r>
    </w:p>
    <w:p w:rsidR="009F29E6" w:rsidRDefault="009F29E6" w:rsidP="000517A9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664357">
        <w:rPr>
          <w:szCs w:val="28"/>
          <w:lang w:val="uk-UA"/>
        </w:rPr>
        <w:t xml:space="preserve">Довідка про </w:t>
      </w:r>
      <w:r>
        <w:rPr>
          <w:szCs w:val="28"/>
          <w:lang w:val="uk-UA"/>
        </w:rPr>
        <w:t xml:space="preserve">пічне опалення будинку видається: </w:t>
      </w:r>
    </w:p>
    <w:p w:rsidR="00AC5F6B" w:rsidRDefault="009F29E6" w:rsidP="000517A9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адміністратором Центру надання адміністративних послуг</w:t>
      </w:r>
      <w:r w:rsidR="00664357">
        <w:rPr>
          <w:szCs w:val="28"/>
          <w:lang w:val="uk-UA"/>
        </w:rPr>
        <w:t xml:space="preserve"> селищної ради</w:t>
      </w:r>
      <w:r>
        <w:rPr>
          <w:szCs w:val="28"/>
          <w:lang w:val="uk-UA"/>
        </w:rPr>
        <w:t xml:space="preserve"> на території смт Саврань</w:t>
      </w:r>
      <w:r w:rsidR="00F7573D">
        <w:rPr>
          <w:szCs w:val="28"/>
          <w:lang w:val="uk-UA"/>
        </w:rPr>
        <w:t>, с. Ковбасова Поляна</w:t>
      </w:r>
      <w:r w:rsidR="00A10FCB">
        <w:rPr>
          <w:szCs w:val="28"/>
          <w:lang w:val="uk-UA"/>
        </w:rPr>
        <w:t>. Така</w:t>
      </w:r>
      <w:r w:rsidR="00AC5F6B">
        <w:rPr>
          <w:szCs w:val="28"/>
          <w:lang w:val="uk-UA"/>
        </w:rPr>
        <w:t xml:space="preserve"> </w:t>
      </w:r>
      <w:r w:rsidR="00A10FCB">
        <w:rPr>
          <w:szCs w:val="28"/>
          <w:lang w:val="uk-UA"/>
        </w:rPr>
        <w:t>довідк</w:t>
      </w:r>
      <w:r w:rsidR="00215842">
        <w:rPr>
          <w:szCs w:val="28"/>
          <w:lang w:val="uk-UA"/>
        </w:rPr>
        <w:t>а підписується адміністратором Ц</w:t>
      </w:r>
      <w:r w:rsidR="00A10FCB">
        <w:rPr>
          <w:szCs w:val="28"/>
          <w:lang w:val="uk-UA"/>
        </w:rPr>
        <w:t>ентру надання адміністративних послуг  та зав</w:t>
      </w:r>
      <w:r w:rsidR="00CE4EF2">
        <w:rPr>
          <w:szCs w:val="28"/>
          <w:lang w:val="uk-UA"/>
        </w:rPr>
        <w:t>іряється його печаткою;</w:t>
      </w:r>
    </w:p>
    <w:p w:rsidR="00664357" w:rsidRPr="00664357" w:rsidRDefault="00AC5F6B" w:rsidP="000517A9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>старостою на території відповідного старостинського округу</w:t>
      </w:r>
      <w:r w:rsidR="00664357">
        <w:rPr>
          <w:szCs w:val="28"/>
          <w:lang w:val="uk-UA"/>
        </w:rPr>
        <w:t xml:space="preserve">. </w:t>
      </w:r>
      <w:r w:rsidR="00A10FCB">
        <w:rPr>
          <w:szCs w:val="28"/>
          <w:lang w:val="uk-UA"/>
        </w:rPr>
        <w:t>Така</w:t>
      </w:r>
      <w:r w:rsidR="00664357">
        <w:rPr>
          <w:szCs w:val="28"/>
          <w:lang w:val="uk-UA"/>
        </w:rPr>
        <w:t xml:space="preserve"> </w:t>
      </w:r>
      <w:r w:rsidR="00A10FCB">
        <w:rPr>
          <w:szCs w:val="28"/>
          <w:lang w:val="uk-UA"/>
        </w:rPr>
        <w:t>д</w:t>
      </w:r>
      <w:r w:rsidR="00664357">
        <w:rPr>
          <w:szCs w:val="28"/>
          <w:lang w:val="uk-UA"/>
        </w:rPr>
        <w:t xml:space="preserve">овідка підписується </w:t>
      </w:r>
      <w:r w:rsidR="00A10FCB">
        <w:rPr>
          <w:szCs w:val="28"/>
          <w:lang w:val="uk-UA"/>
        </w:rPr>
        <w:t>старостою</w:t>
      </w:r>
      <w:r w:rsidR="00664357">
        <w:rPr>
          <w:szCs w:val="28"/>
          <w:lang w:val="uk-UA"/>
        </w:rPr>
        <w:t xml:space="preserve"> та завіряється його печаткою.</w:t>
      </w:r>
    </w:p>
    <w:p w:rsidR="00CE4EF2" w:rsidRDefault="00CE4EF2" w:rsidP="000517A9">
      <w:pPr>
        <w:ind w:firstLine="708"/>
        <w:jc w:val="both"/>
        <w:rPr>
          <w:szCs w:val="28"/>
          <w:lang w:val="uk-UA"/>
        </w:rPr>
      </w:pPr>
    </w:p>
    <w:p w:rsidR="00154D3A" w:rsidRPr="005E4079" w:rsidRDefault="00CE4EF2" w:rsidP="000517A9">
      <w:pPr>
        <w:ind w:firstLine="708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  <w:r w:rsidR="00154D3A" w:rsidRPr="00DE10FB">
        <w:rPr>
          <w:szCs w:val="28"/>
        </w:rPr>
        <w:t xml:space="preserve">Видається для </w:t>
      </w:r>
      <w:r w:rsidR="005E4079">
        <w:rPr>
          <w:szCs w:val="28"/>
          <w:lang w:val="uk-UA"/>
        </w:rPr>
        <w:t>надання за місцем вимоги</w:t>
      </w:r>
      <w:r w:rsidR="00215842">
        <w:rPr>
          <w:szCs w:val="28"/>
          <w:lang w:val="uk-UA"/>
        </w:rPr>
        <w:t>.</w:t>
      </w:r>
    </w:p>
    <w:p w:rsidR="00154D3A" w:rsidRDefault="00154D3A" w:rsidP="00154D3A">
      <w:pPr>
        <w:jc w:val="both"/>
        <w:rPr>
          <w:szCs w:val="28"/>
          <w:lang w:val="uk-UA"/>
        </w:rPr>
      </w:pPr>
      <w:r w:rsidRPr="00DE10FB">
        <w:rPr>
          <w:szCs w:val="28"/>
        </w:rPr>
        <w:tab/>
      </w:r>
      <w:r w:rsidR="004F37EB">
        <w:rPr>
          <w:szCs w:val="28"/>
          <w:lang w:val="uk-UA"/>
        </w:rPr>
        <w:t xml:space="preserve"> </w:t>
      </w:r>
    </w:p>
    <w:p w:rsidR="00BA2A2F" w:rsidRDefault="00BA2A2F" w:rsidP="00C06E38">
      <w:pPr>
        <w:rPr>
          <w:szCs w:val="28"/>
          <w:lang w:val="uk-UA"/>
        </w:rPr>
      </w:pPr>
      <w:r>
        <w:rPr>
          <w:szCs w:val="28"/>
          <w:lang w:val="uk-UA"/>
        </w:rPr>
        <w:t xml:space="preserve"> </w:t>
      </w:r>
    </w:p>
    <w:p w:rsidR="00752C66" w:rsidRDefault="00374013" w:rsidP="00C06E38">
      <w:pPr>
        <w:rPr>
          <w:b/>
          <w:szCs w:val="28"/>
          <w:lang w:val="uk-UA"/>
        </w:rPr>
      </w:pPr>
      <w:r>
        <w:rPr>
          <w:b/>
          <w:szCs w:val="28"/>
          <w:lang w:val="uk-UA"/>
        </w:rPr>
        <w:t xml:space="preserve"> </w:t>
      </w:r>
    </w:p>
    <w:p w:rsidR="00752C66" w:rsidRDefault="00752C66" w:rsidP="004F697A">
      <w:pPr>
        <w:jc w:val="both"/>
        <w:rPr>
          <w:b/>
          <w:szCs w:val="28"/>
          <w:lang w:val="uk-UA"/>
        </w:rPr>
      </w:pPr>
    </w:p>
    <w:p w:rsidR="00752C66" w:rsidRPr="00752C66" w:rsidRDefault="00752C66" w:rsidP="00A95E38">
      <w:pPr>
        <w:jc w:val="both"/>
        <w:rPr>
          <w:szCs w:val="28"/>
          <w:lang w:val="uk-UA"/>
        </w:rPr>
      </w:pPr>
      <w:r w:rsidRPr="00752C66">
        <w:rPr>
          <w:szCs w:val="28"/>
          <w:lang w:val="uk-UA"/>
        </w:rPr>
        <w:t xml:space="preserve">Секретар виконавчого комітету </w:t>
      </w:r>
      <w:r w:rsidR="00A95E38">
        <w:rPr>
          <w:szCs w:val="28"/>
          <w:lang w:val="uk-UA"/>
        </w:rPr>
        <w:t xml:space="preserve">      </w:t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>
        <w:rPr>
          <w:szCs w:val="28"/>
          <w:lang w:val="uk-UA"/>
        </w:rPr>
        <w:tab/>
      </w:r>
      <w:r w:rsidR="00A95E38">
        <w:rPr>
          <w:szCs w:val="28"/>
          <w:lang w:val="uk-UA"/>
        </w:rPr>
        <w:t xml:space="preserve"> </w:t>
      </w:r>
      <w:r>
        <w:rPr>
          <w:szCs w:val="28"/>
          <w:lang w:val="uk-UA"/>
        </w:rPr>
        <w:tab/>
      </w:r>
      <w:r w:rsidR="00BA2A2F">
        <w:rPr>
          <w:szCs w:val="28"/>
          <w:lang w:val="uk-UA"/>
        </w:rPr>
        <w:t xml:space="preserve">      </w:t>
      </w:r>
      <w:bookmarkStart w:id="0" w:name="_GoBack"/>
      <w:bookmarkEnd w:id="0"/>
      <w:r>
        <w:rPr>
          <w:szCs w:val="28"/>
          <w:lang w:val="uk-UA"/>
        </w:rPr>
        <w:t>Олена КРАВЕЦЬ</w:t>
      </w:r>
    </w:p>
    <w:sectPr w:rsidR="00752C66" w:rsidRPr="00752C66" w:rsidSect="00BA2A2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00C" w:rsidRDefault="00C8700C" w:rsidP="00A96E82">
      <w:r>
        <w:separator/>
      </w:r>
    </w:p>
  </w:endnote>
  <w:endnote w:type="continuationSeparator" w:id="0">
    <w:p w:rsidR="00C8700C" w:rsidRDefault="00C8700C" w:rsidP="00A96E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00C" w:rsidRDefault="00C8700C" w:rsidP="00A96E82">
      <w:r>
        <w:separator/>
      </w:r>
    </w:p>
  </w:footnote>
  <w:footnote w:type="continuationSeparator" w:id="0">
    <w:p w:rsidR="00C8700C" w:rsidRDefault="00C8700C" w:rsidP="00A96E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73D22A0"/>
    <w:multiLevelType w:val="multilevel"/>
    <w:tmpl w:val="F3860D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8"/>
      <w:numFmt w:val="decimal"/>
      <w:isLgl/>
      <w:lvlText w:val="%1.%2."/>
      <w:lvlJc w:val="left"/>
      <w:pPr>
        <w:ind w:left="285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6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5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7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70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6E56"/>
    <w:rsid w:val="00013790"/>
    <w:rsid w:val="000257D2"/>
    <w:rsid w:val="000439F2"/>
    <w:rsid w:val="000517A9"/>
    <w:rsid w:val="000660A1"/>
    <w:rsid w:val="000732A2"/>
    <w:rsid w:val="00092244"/>
    <w:rsid w:val="00092FE1"/>
    <w:rsid w:val="000B2603"/>
    <w:rsid w:val="000B4D14"/>
    <w:rsid w:val="000B5B7E"/>
    <w:rsid w:val="000B75A2"/>
    <w:rsid w:val="000D7779"/>
    <w:rsid w:val="00100A1F"/>
    <w:rsid w:val="00101497"/>
    <w:rsid w:val="001027D1"/>
    <w:rsid w:val="00111349"/>
    <w:rsid w:val="001268C3"/>
    <w:rsid w:val="00154D3A"/>
    <w:rsid w:val="00173A29"/>
    <w:rsid w:val="001824DA"/>
    <w:rsid w:val="001B395A"/>
    <w:rsid w:val="001F2B81"/>
    <w:rsid w:val="0020057D"/>
    <w:rsid w:val="00211F8F"/>
    <w:rsid w:val="00215842"/>
    <w:rsid w:val="00221760"/>
    <w:rsid w:val="00225EAC"/>
    <w:rsid w:val="00253417"/>
    <w:rsid w:val="00255611"/>
    <w:rsid w:val="002626E5"/>
    <w:rsid w:val="00273546"/>
    <w:rsid w:val="002737B3"/>
    <w:rsid w:val="002A0B3F"/>
    <w:rsid w:val="002A63CC"/>
    <w:rsid w:val="002F14A7"/>
    <w:rsid w:val="002F2F40"/>
    <w:rsid w:val="00321CB8"/>
    <w:rsid w:val="0033670F"/>
    <w:rsid w:val="0033702D"/>
    <w:rsid w:val="00342F71"/>
    <w:rsid w:val="003525CD"/>
    <w:rsid w:val="00374013"/>
    <w:rsid w:val="003B07FF"/>
    <w:rsid w:val="003D34ED"/>
    <w:rsid w:val="003E1FC9"/>
    <w:rsid w:val="00410299"/>
    <w:rsid w:val="00411703"/>
    <w:rsid w:val="00412A94"/>
    <w:rsid w:val="00426E08"/>
    <w:rsid w:val="0044743E"/>
    <w:rsid w:val="00461FC5"/>
    <w:rsid w:val="00484E6E"/>
    <w:rsid w:val="004A15BA"/>
    <w:rsid w:val="004A2A13"/>
    <w:rsid w:val="004C485A"/>
    <w:rsid w:val="004C5A57"/>
    <w:rsid w:val="004F1768"/>
    <w:rsid w:val="004F19AE"/>
    <w:rsid w:val="004F37EB"/>
    <w:rsid w:val="004F45BA"/>
    <w:rsid w:val="004F697A"/>
    <w:rsid w:val="0051039F"/>
    <w:rsid w:val="00523A54"/>
    <w:rsid w:val="00542A4E"/>
    <w:rsid w:val="005574E6"/>
    <w:rsid w:val="005627BE"/>
    <w:rsid w:val="00567417"/>
    <w:rsid w:val="00572D66"/>
    <w:rsid w:val="005962B2"/>
    <w:rsid w:val="005B2864"/>
    <w:rsid w:val="005D46D7"/>
    <w:rsid w:val="005E4079"/>
    <w:rsid w:val="005E669C"/>
    <w:rsid w:val="005F0468"/>
    <w:rsid w:val="005F512E"/>
    <w:rsid w:val="00612E7B"/>
    <w:rsid w:val="00614B23"/>
    <w:rsid w:val="00653264"/>
    <w:rsid w:val="00664357"/>
    <w:rsid w:val="00675C4B"/>
    <w:rsid w:val="00683436"/>
    <w:rsid w:val="006C1419"/>
    <w:rsid w:val="006D36CB"/>
    <w:rsid w:val="006F6FA7"/>
    <w:rsid w:val="00703E3E"/>
    <w:rsid w:val="0072424A"/>
    <w:rsid w:val="00744079"/>
    <w:rsid w:val="00752C66"/>
    <w:rsid w:val="007906B9"/>
    <w:rsid w:val="007A42BE"/>
    <w:rsid w:val="007C464C"/>
    <w:rsid w:val="007C4DDF"/>
    <w:rsid w:val="0081085E"/>
    <w:rsid w:val="00815017"/>
    <w:rsid w:val="008D037B"/>
    <w:rsid w:val="008D24A7"/>
    <w:rsid w:val="008D6EF2"/>
    <w:rsid w:val="008F0743"/>
    <w:rsid w:val="008F07C7"/>
    <w:rsid w:val="00917E94"/>
    <w:rsid w:val="00945CAD"/>
    <w:rsid w:val="009564CA"/>
    <w:rsid w:val="00962545"/>
    <w:rsid w:val="00966CA2"/>
    <w:rsid w:val="00976CC8"/>
    <w:rsid w:val="009A11AF"/>
    <w:rsid w:val="009B3BE3"/>
    <w:rsid w:val="009C7BA3"/>
    <w:rsid w:val="009D1D88"/>
    <w:rsid w:val="009D2BCD"/>
    <w:rsid w:val="009F27AE"/>
    <w:rsid w:val="009F29E6"/>
    <w:rsid w:val="00A050EF"/>
    <w:rsid w:val="00A10FCB"/>
    <w:rsid w:val="00A26668"/>
    <w:rsid w:val="00A4098C"/>
    <w:rsid w:val="00A411D8"/>
    <w:rsid w:val="00A416DF"/>
    <w:rsid w:val="00A62D0E"/>
    <w:rsid w:val="00A956B6"/>
    <w:rsid w:val="00A95E38"/>
    <w:rsid w:val="00A96E82"/>
    <w:rsid w:val="00A975CC"/>
    <w:rsid w:val="00AA14B0"/>
    <w:rsid w:val="00AB12D1"/>
    <w:rsid w:val="00AC5F6B"/>
    <w:rsid w:val="00AD0865"/>
    <w:rsid w:val="00AE117C"/>
    <w:rsid w:val="00AF354F"/>
    <w:rsid w:val="00AF6175"/>
    <w:rsid w:val="00B053AC"/>
    <w:rsid w:val="00B07442"/>
    <w:rsid w:val="00B16BAE"/>
    <w:rsid w:val="00B21D70"/>
    <w:rsid w:val="00B23DA3"/>
    <w:rsid w:val="00B26ACC"/>
    <w:rsid w:val="00B27BCA"/>
    <w:rsid w:val="00B3046F"/>
    <w:rsid w:val="00B806C2"/>
    <w:rsid w:val="00B84B26"/>
    <w:rsid w:val="00B8778C"/>
    <w:rsid w:val="00B952B4"/>
    <w:rsid w:val="00BA2A2F"/>
    <w:rsid w:val="00BB0684"/>
    <w:rsid w:val="00BB532C"/>
    <w:rsid w:val="00BC3F6E"/>
    <w:rsid w:val="00BC5854"/>
    <w:rsid w:val="00BD01EF"/>
    <w:rsid w:val="00BD0C08"/>
    <w:rsid w:val="00BE1ED8"/>
    <w:rsid w:val="00BF59FE"/>
    <w:rsid w:val="00C06E38"/>
    <w:rsid w:val="00C11DE9"/>
    <w:rsid w:val="00C16CA2"/>
    <w:rsid w:val="00C16DDA"/>
    <w:rsid w:val="00C42C3C"/>
    <w:rsid w:val="00C46E56"/>
    <w:rsid w:val="00C502BA"/>
    <w:rsid w:val="00C572E4"/>
    <w:rsid w:val="00C83E36"/>
    <w:rsid w:val="00C8700C"/>
    <w:rsid w:val="00C96231"/>
    <w:rsid w:val="00CC212C"/>
    <w:rsid w:val="00CE4EF2"/>
    <w:rsid w:val="00CE7173"/>
    <w:rsid w:val="00D1052E"/>
    <w:rsid w:val="00D164E8"/>
    <w:rsid w:val="00D210F2"/>
    <w:rsid w:val="00D44D6E"/>
    <w:rsid w:val="00D76F72"/>
    <w:rsid w:val="00D96400"/>
    <w:rsid w:val="00DA1B35"/>
    <w:rsid w:val="00DA59B8"/>
    <w:rsid w:val="00DC65F3"/>
    <w:rsid w:val="00DF10F9"/>
    <w:rsid w:val="00DF27CF"/>
    <w:rsid w:val="00E07E43"/>
    <w:rsid w:val="00E15FBB"/>
    <w:rsid w:val="00E23FE7"/>
    <w:rsid w:val="00E43140"/>
    <w:rsid w:val="00E44006"/>
    <w:rsid w:val="00E45000"/>
    <w:rsid w:val="00E50078"/>
    <w:rsid w:val="00E50F5D"/>
    <w:rsid w:val="00E61B11"/>
    <w:rsid w:val="00E71553"/>
    <w:rsid w:val="00EC0205"/>
    <w:rsid w:val="00ED4367"/>
    <w:rsid w:val="00EE572F"/>
    <w:rsid w:val="00EE6152"/>
    <w:rsid w:val="00EF667B"/>
    <w:rsid w:val="00F07B3E"/>
    <w:rsid w:val="00F27E01"/>
    <w:rsid w:val="00F334DA"/>
    <w:rsid w:val="00F3583F"/>
    <w:rsid w:val="00F65F5E"/>
    <w:rsid w:val="00F736A1"/>
    <w:rsid w:val="00F7573D"/>
    <w:rsid w:val="00F76184"/>
    <w:rsid w:val="00F82EB8"/>
    <w:rsid w:val="00F90191"/>
    <w:rsid w:val="00FA374F"/>
    <w:rsid w:val="00FB50D7"/>
    <w:rsid w:val="00FB6EB8"/>
    <w:rsid w:val="00FC40E7"/>
    <w:rsid w:val="00FE7E20"/>
    <w:rsid w:val="00FF06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CC21F-1FA0-4996-AAB5-7C5DEBF7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46"/>
    <w:rPr>
      <w:rFonts w:ascii="Times New Roman" w:eastAsia="Times New Roman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9640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40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96E8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A96E82"/>
    <w:rPr>
      <w:rFonts w:ascii="Times New Roman" w:eastAsia="Times New Roman" w:hAnsi="Times New Roman"/>
      <w:sz w:val="28"/>
      <w:lang w:eastAsia="ru-RU"/>
    </w:rPr>
  </w:style>
  <w:style w:type="paragraph" w:styleId="a7">
    <w:name w:val="footer"/>
    <w:basedOn w:val="a"/>
    <w:link w:val="a8"/>
    <w:uiPriority w:val="99"/>
    <w:unhideWhenUsed/>
    <w:rsid w:val="00A96E8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A96E82"/>
    <w:rPr>
      <w:rFonts w:ascii="Times New Roman" w:eastAsia="Times New Roman" w:hAnsi="Times New Roman"/>
      <w:sz w:val="28"/>
      <w:lang w:eastAsia="ru-RU"/>
    </w:rPr>
  </w:style>
  <w:style w:type="table" w:styleId="a9">
    <w:name w:val="Table Grid"/>
    <w:basedOn w:val="a1"/>
    <w:uiPriority w:val="59"/>
    <w:rsid w:val="00A96E8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737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89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User1</cp:lastModifiedBy>
  <cp:revision>134</cp:revision>
  <cp:lastPrinted>2023-03-06T11:11:00Z</cp:lastPrinted>
  <dcterms:created xsi:type="dcterms:W3CDTF">2021-02-08T12:42:00Z</dcterms:created>
  <dcterms:modified xsi:type="dcterms:W3CDTF">2023-03-12T11:08:00Z</dcterms:modified>
</cp:coreProperties>
</file>